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25B2D" w14:textId="77777777" w:rsidR="00E01132" w:rsidRPr="006C4341" w:rsidRDefault="00E01132" w:rsidP="00E01132">
      <w:pPr>
        <w:spacing w:after="0" w:line="276" w:lineRule="auto"/>
        <w:ind w:left="4942" w:firstLine="7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b/>
          <w:sz w:val="24"/>
          <w:szCs w:val="24"/>
        </w:rPr>
        <w:t>(ANEXA Nr. 1.45 la Regulament)</w:t>
      </w:r>
    </w:p>
    <w:p w14:paraId="0CC0B008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2DDED9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CB10AA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6C4341">
        <w:rPr>
          <w:rFonts w:ascii="Times New Roman" w:eastAsia="Times New Roman" w:hAnsi="Times New Roman" w:cs="Times New Roman"/>
          <w:b/>
        </w:rPr>
        <w:t>CĂTRE</w:t>
      </w:r>
    </w:p>
    <w:p w14:paraId="2A4AF777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noProof/>
          <w:snapToGrid w:val="0"/>
        </w:rPr>
      </w:pPr>
      <w:r w:rsidRPr="006C4341">
        <w:rPr>
          <w:rFonts w:ascii="Times New Roman" w:eastAsia="Times New Roman" w:hAnsi="Times New Roman" w:cs="Times New Roman"/>
          <w:b/>
          <w:caps/>
          <w:noProof/>
          <w:snapToGrid w:val="0"/>
        </w:rPr>
        <w:t xml:space="preserve">OFICIUL DE CADASTRU </w:t>
      </w:r>
      <w:r>
        <w:rPr>
          <w:rFonts w:ascii="Times New Roman" w:eastAsia="Times New Roman" w:hAnsi="Times New Roman" w:cs="Times New Roman"/>
          <w:b/>
          <w:caps/>
          <w:noProof/>
          <w:snapToGrid w:val="0"/>
        </w:rPr>
        <w:t>Ș</w:t>
      </w:r>
      <w:r w:rsidRPr="006C4341">
        <w:rPr>
          <w:rFonts w:ascii="Times New Roman" w:eastAsia="Times New Roman" w:hAnsi="Times New Roman" w:cs="Times New Roman"/>
          <w:b/>
          <w:caps/>
          <w:noProof/>
          <w:snapToGrid w:val="0"/>
        </w:rPr>
        <w:t>I PUBLICITATE IMOBILIARĂ……………….</w:t>
      </w:r>
    </w:p>
    <w:p w14:paraId="1904626E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</w:rPr>
      </w:pPr>
      <w:r w:rsidRPr="006C4341">
        <w:rPr>
          <w:rFonts w:ascii="Times New Roman" w:eastAsia="Times New Roman" w:hAnsi="Times New Roman" w:cs="Times New Roman"/>
          <w:b/>
          <w:bCs/>
          <w:noProof/>
          <w:snapToGrid w:val="0"/>
        </w:rPr>
        <w:t xml:space="preserve">BIROUL DE CADASTRU </w:t>
      </w:r>
      <w:r>
        <w:rPr>
          <w:rFonts w:ascii="Times New Roman" w:eastAsia="Times New Roman" w:hAnsi="Times New Roman" w:cs="Times New Roman"/>
          <w:b/>
          <w:bCs/>
          <w:noProof/>
          <w:snapToGrid w:val="0"/>
        </w:rPr>
        <w:t>Ș</w:t>
      </w:r>
      <w:r w:rsidRPr="006C4341">
        <w:rPr>
          <w:rFonts w:ascii="Times New Roman" w:eastAsia="Times New Roman" w:hAnsi="Times New Roman" w:cs="Times New Roman"/>
          <w:b/>
          <w:bCs/>
          <w:noProof/>
          <w:snapToGrid w:val="0"/>
        </w:rPr>
        <w:t>I PUBLICITATE IMOBILIARĂ……….….……</w:t>
      </w:r>
    </w:p>
    <w:p w14:paraId="5840D367" w14:textId="77777777" w:rsidR="00E01132" w:rsidRPr="006C4341" w:rsidRDefault="00E01132" w:rsidP="00E01132">
      <w:pPr>
        <w:spacing w:after="0" w:line="360" w:lineRule="auto"/>
        <w:ind w:left="4236"/>
        <w:jc w:val="both"/>
        <w:rPr>
          <w:rFonts w:ascii="Times New Roman" w:eastAsia="Times New Roman" w:hAnsi="Times New Roman" w:cs="Times New Roman"/>
        </w:rPr>
      </w:pPr>
    </w:p>
    <w:p w14:paraId="49FAEE29" w14:textId="77777777" w:rsidR="00E01132" w:rsidRPr="006C4341" w:rsidRDefault="00E01132" w:rsidP="00E01132">
      <w:pPr>
        <w:spacing w:after="0" w:line="360" w:lineRule="auto"/>
        <w:ind w:left="4236"/>
        <w:jc w:val="both"/>
        <w:rPr>
          <w:rFonts w:ascii="Times New Roman" w:eastAsia="Times New Roman" w:hAnsi="Times New Roman" w:cs="Times New Roman"/>
        </w:rPr>
      </w:pPr>
      <w:r w:rsidRPr="006C4341">
        <w:rPr>
          <w:rFonts w:ascii="Times New Roman" w:eastAsia="Times New Roman" w:hAnsi="Times New Roman" w:cs="Times New Roman"/>
        </w:rPr>
        <w:t>Nr. de înregistrare …..…………/……..….</w:t>
      </w:r>
    </w:p>
    <w:p w14:paraId="3A8F6945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2AC655C2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15D4B737" w14:textId="77777777" w:rsidR="00E01132" w:rsidRPr="006C4341" w:rsidRDefault="00E01132" w:rsidP="00E011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C4341">
        <w:rPr>
          <w:rFonts w:ascii="Times New Roman" w:eastAsia="Times New Roman" w:hAnsi="Times New Roman" w:cs="Times New Roman"/>
          <w:b/>
        </w:rPr>
        <w:t>CERERE PRIVIND SOLICITAREA AVIZULUI DE ÎNCEPERE / RECEP</w:t>
      </w:r>
      <w:r>
        <w:rPr>
          <w:rFonts w:ascii="Times New Roman" w:eastAsia="Times New Roman" w:hAnsi="Times New Roman" w:cs="Times New Roman"/>
          <w:b/>
        </w:rPr>
        <w:t>Ț</w:t>
      </w:r>
      <w:r w:rsidRPr="006C4341">
        <w:rPr>
          <w:rFonts w:ascii="Times New Roman" w:eastAsia="Times New Roman" w:hAnsi="Times New Roman" w:cs="Times New Roman"/>
          <w:b/>
        </w:rPr>
        <w:t>IE A LUCRĂRII</w:t>
      </w:r>
    </w:p>
    <w:p w14:paraId="1C857440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6C988BA" w14:textId="77777777" w:rsidR="00E01132" w:rsidRPr="006C4341" w:rsidRDefault="00E01132" w:rsidP="00E01132">
      <w:pPr>
        <w:spacing w:after="0" w:line="360" w:lineRule="auto"/>
        <w:ind w:right="-54"/>
        <w:jc w:val="both"/>
        <w:rPr>
          <w:rFonts w:ascii="Times New Roman" w:eastAsia="Times New Roman" w:hAnsi="Times New Roman" w:cs="Times New Roman"/>
        </w:rPr>
      </w:pPr>
      <w:r w:rsidRPr="006C4341">
        <w:rPr>
          <w:rFonts w:ascii="Times New Roman" w:eastAsia="Times New Roman" w:hAnsi="Times New Roman" w:cs="Times New Roman"/>
        </w:rPr>
        <w:t>Subsemnatul (a) ............................ domiciliat(ă) în localitatea ………… str. ……… nr. …......……, legitimat (ă) cu CI/BI seria …… nr. .............…………….., CNP …………………………………, tel./fax ……………….............. e-mail: ………….........…, persoana fizică / juridică autorizată, posesoare a certificatului de autorizare categorie………… seria……. nr…….... eliberat de …………….., la data ……………, solicit:</w:t>
      </w:r>
    </w:p>
    <w:p w14:paraId="3C8F1A5E" w14:textId="77777777" w:rsidR="00E01132" w:rsidRPr="006C4341" w:rsidRDefault="00E01132" w:rsidP="00E01132">
      <w:pPr>
        <w:keepNext/>
        <w:spacing w:after="0" w:line="360" w:lineRule="auto"/>
        <w:ind w:left="9630" w:hanging="9630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6C4341">
        <w:rPr>
          <w:rFonts w:ascii="Times New Roman" w:eastAsia="Times New Roman" w:hAnsi="Times New Roman" w:cs="Times New Roman"/>
          <w:b/>
        </w:rPr>
        <w:t>I. OBIECTUL CERERII :</w:t>
      </w:r>
    </w:p>
    <w:p w14:paraId="58F356F9" w14:textId="77777777" w:rsidR="00E01132" w:rsidRPr="006C4341" w:rsidRDefault="00E01132" w:rsidP="00E01132">
      <w:pPr>
        <w:tabs>
          <w:tab w:val="left" w:pos="1698"/>
        </w:tabs>
        <w:spacing w:after="0" w:line="360" w:lineRule="auto"/>
        <w:ind w:hanging="9630"/>
        <w:jc w:val="both"/>
        <w:rPr>
          <w:rFonts w:ascii="Times New Roman" w:eastAsia="Times New Roman" w:hAnsi="Times New Roman" w:cs="Times New Roman"/>
        </w:rPr>
      </w:pPr>
      <w:r w:rsidRPr="006C4341">
        <w:rPr>
          <w:rFonts w:ascii="Times New Roman" w:eastAsia="Times New Roman" w:hAnsi="Times New Roman" w:cs="Times New Roman"/>
        </w:rPr>
        <w:tab/>
        <w:t xml:space="preserve">     </w:t>
      </w:r>
      <w:r w:rsidRPr="006C4341">
        <w:rPr>
          <w:rFonts w:ascii="Times New Roman" w:eastAsia="Times New Roman" w:hAnsi="Times New Roman" w:cs="Times New Roman"/>
        </w:rPr>
        <w:sym w:font="Symbol" w:char="0080"/>
      </w:r>
      <w:r w:rsidRPr="006C4341">
        <w:rPr>
          <w:rFonts w:ascii="Times New Roman" w:eastAsia="Times New Roman" w:hAnsi="Times New Roman" w:cs="Times New Roman"/>
        </w:rPr>
        <w:t xml:space="preserve"> - emiterea avizului de începere a lucrării;</w:t>
      </w:r>
    </w:p>
    <w:p w14:paraId="0A5C6B99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C4341">
        <w:rPr>
          <w:rFonts w:ascii="Times New Roman" w:eastAsia="Times New Roman" w:hAnsi="Times New Roman" w:cs="Times New Roman"/>
        </w:rPr>
        <w:t xml:space="preserve">     </w:t>
      </w:r>
      <w:r w:rsidRPr="006C4341">
        <w:rPr>
          <w:rFonts w:ascii="Times New Roman" w:eastAsia="Times New Roman" w:hAnsi="Times New Roman" w:cs="Times New Roman"/>
        </w:rPr>
        <w:sym w:font="Symbol" w:char="0080"/>
      </w:r>
      <w:r w:rsidRPr="006C4341">
        <w:rPr>
          <w:rFonts w:ascii="Times New Roman" w:eastAsia="Times New Roman" w:hAnsi="Times New Roman" w:cs="Times New Roman"/>
        </w:rPr>
        <w:t xml:space="preserve"> - recep</w:t>
      </w:r>
      <w:r>
        <w:rPr>
          <w:rFonts w:ascii="Times New Roman" w:eastAsia="Times New Roman" w:hAnsi="Times New Roman" w:cs="Times New Roman"/>
        </w:rPr>
        <w:t>ț</w:t>
      </w:r>
      <w:r w:rsidRPr="006C4341">
        <w:rPr>
          <w:rFonts w:ascii="Times New Roman" w:eastAsia="Times New Roman" w:hAnsi="Times New Roman" w:cs="Times New Roman"/>
        </w:rPr>
        <w:t xml:space="preserve">ia tehnică a lucrării de specialitate: </w:t>
      </w:r>
    </w:p>
    <w:p w14:paraId="16987798" w14:textId="77777777" w:rsidR="00E01132" w:rsidRPr="006C4341" w:rsidRDefault="00E01132" w:rsidP="00E01132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6C4341">
        <w:rPr>
          <w:rFonts w:ascii="Times New Roman" w:eastAsia="Times New Roman" w:hAnsi="Times New Roman" w:cs="Times New Roman"/>
          <w:b/>
        </w:rPr>
        <w:t xml:space="preserve">II.TIPUL LUCRĂRII: </w:t>
      </w:r>
    </w:p>
    <w:p w14:paraId="7230BFBB" w14:textId="77777777" w:rsidR="00E01132" w:rsidRPr="006C4341" w:rsidRDefault="00E01132" w:rsidP="00E01132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6C4341">
        <w:rPr>
          <w:rFonts w:ascii="Times New Roman" w:eastAsia="Times New Roman" w:hAnsi="Times New Roman" w:cs="Times New Roman"/>
        </w:rPr>
        <w:t>...........................................................................</w:t>
      </w:r>
    </w:p>
    <w:p w14:paraId="53386E01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C4341">
        <w:rPr>
          <w:rFonts w:ascii="Times New Roman" w:eastAsia="Times New Roman" w:hAnsi="Times New Roman" w:cs="Times New Roman"/>
          <w:b/>
          <w:u w:val="single"/>
        </w:rPr>
        <w:t>III.EXECUTANT:</w:t>
      </w:r>
    </w:p>
    <w:p w14:paraId="36E10CFB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C4341">
        <w:rPr>
          <w:rFonts w:ascii="Times New Roman" w:eastAsia="Times New Roman" w:hAnsi="Times New Roman" w:cs="Times New Roman"/>
        </w:rPr>
        <w:t>............................................................................</w:t>
      </w:r>
    </w:p>
    <w:p w14:paraId="72BBD33F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C4341">
        <w:rPr>
          <w:rFonts w:ascii="Times New Roman" w:eastAsia="Times New Roman" w:hAnsi="Times New Roman" w:cs="Times New Roman"/>
          <w:b/>
          <w:u w:val="single"/>
        </w:rPr>
        <w:t>IV.BENEFICIAR</w:t>
      </w:r>
      <w:r w:rsidRPr="006C4341">
        <w:rPr>
          <w:rFonts w:ascii="Times New Roman" w:eastAsia="Times New Roman" w:hAnsi="Times New Roman" w:cs="Times New Roman"/>
        </w:rPr>
        <w:t>:</w:t>
      </w:r>
    </w:p>
    <w:p w14:paraId="2AA3FE77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C4341">
        <w:rPr>
          <w:rFonts w:ascii="Times New Roman" w:eastAsia="Times New Roman" w:hAnsi="Times New Roman" w:cs="Times New Roman"/>
        </w:rPr>
        <w:t>..............................................................................</w:t>
      </w:r>
    </w:p>
    <w:p w14:paraId="7065E854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08EDB33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C4341">
        <w:rPr>
          <w:rFonts w:ascii="Times New Roman" w:eastAsia="Times New Roman" w:hAnsi="Times New Roman" w:cs="Times New Roman"/>
          <w:b/>
          <w:u w:val="single"/>
        </w:rPr>
        <w:t>IMOBILUL</w:t>
      </w:r>
      <w:r w:rsidRPr="006C4341">
        <w:rPr>
          <w:rFonts w:ascii="Times New Roman" w:eastAsia="Times New Roman" w:hAnsi="Times New Roman" w:cs="Times New Roman"/>
        </w:rPr>
        <w:t xml:space="preserve"> este identificat prin: UAT ……………………………..</w:t>
      </w:r>
    </w:p>
    <w:p w14:paraId="537BF098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4C9D27B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D9C9BAA" w14:textId="77777777" w:rsidR="00E01132" w:rsidRPr="006C4341" w:rsidRDefault="00E01132" w:rsidP="00E0113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2758"/>
        <w:gridCol w:w="1034"/>
        <w:gridCol w:w="689"/>
        <w:gridCol w:w="689"/>
        <w:gridCol w:w="689"/>
        <w:gridCol w:w="608"/>
        <w:gridCol w:w="1120"/>
      </w:tblGrid>
      <w:tr w:rsidR="00E01132" w:rsidRPr="006C4341" w14:paraId="58827B43" w14:textId="77777777" w:rsidTr="00F943CF">
        <w:trPr>
          <w:trHeight w:val="465"/>
        </w:trPr>
        <w:tc>
          <w:tcPr>
            <w:tcW w:w="8449" w:type="dxa"/>
            <w:gridSpan w:val="7"/>
            <w:shd w:val="clear" w:color="auto" w:fill="auto"/>
            <w:vAlign w:val="center"/>
          </w:tcPr>
          <w:p w14:paraId="5C0CA093" w14:textId="77777777" w:rsidR="00E01132" w:rsidRPr="006C4341" w:rsidRDefault="00E01132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41">
              <w:rPr>
                <w:rFonts w:ascii="Times New Roman" w:eastAsia="Times New Roman" w:hAnsi="Times New Roman" w:cs="Times New Roman"/>
                <w:sz w:val="20"/>
                <w:szCs w:val="20"/>
              </w:rPr>
              <w:t>Adresă imobil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14:paraId="6B78FCBE" w14:textId="77777777" w:rsidR="00E01132" w:rsidRPr="006C4341" w:rsidRDefault="00E01132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Nr. CF/ </w:t>
            </w:r>
          </w:p>
          <w:p w14:paraId="1B8500F5" w14:textId="77777777" w:rsidR="00E01132" w:rsidRPr="006C4341" w:rsidRDefault="00E01132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41">
              <w:rPr>
                <w:rFonts w:ascii="Times New Roman" w:eastAsia="Times New Roman" w:hAnsi="Times New Roman" w:cs="Times New Roman"/>
                <w:sz w:val="20"/>
                <w:szCs w:val="20"/>
              </w:rPr>
              <w:t>Nr. cad (IE)</w:t>
            </w:r>
          </w:p>
        </w:tc>
      </w:tr>
      <w:tr w:rsidR="00E01132" w:rsidRPr="006C4341" w14:paraId="0D3F3917" w14:textId="77777777" w:rsidTr="00F943CF">
        <w:trPr>
          <w:trHeight w:val="494"/>
        </w:trPr>
        <w:tc>
          <w:tcPr>
            <w:tcW w:w="1982" w:type="dxa"/>
            <w:shd w:val="clear" w:color="auto" w:fill="auto"/>
            <w:vAlign w:val="center"/>
          </w:tcPr>
          <w:p w14:paraId="20BFA564" w14:textId="77777777" w:rsidR="00E01132" w:rsidRPr="006C4341" w:rsidRDefault="00E01132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41">
              <w:rPr>
                <w:rFonts w:ascii="Times New Roman" w:eastAsia="Times New Roman" w:hAnsi="Times New Roman" w:cs="Times New Roman"/>
                <w:sz w:val="20"/>
                <w:szCs w:val="20"/>
              </w:rPr>
              <w:t>Localitate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73389DF4" w14:textId="77777777" w:rsidR="00E01132" w:rsidRPr="006C4341" w:rsidRDefault="00E01132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41">
              <w:rPr>
                <w:rFonts w:ascii="Times New Roman" w:eastAsia="Times New Roman" w:hAnsi="Times New Roman" w:cs="Times New Roman"/>
                <w:sz w:val="20"/>
                <w:szCs w:val="20"/>
              </w:rPr>
              <w:t>Strada</w:t>
            </w:r>
          </w:p>
          <w:p w14:paraId="5E10956C" w14:textId="77777777" w:rsidR="00E01132" w:rsidRPr="006C4341" w:rsidRDefault="00E01132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41">
              <w:rPr>
                <w:rFonts w:ascii="Times New Roman" w:eastAsia="Times New Roman" w:hAnsi="Times New Roman" w:cs="Times New Roman"/>
                <w:sz w:val="20"/>
                <w:szCs w:val="20"/>
              </w:rPr>
              <w:t>(Tarla)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D412CC5" w14:textId="77777777" w:rsidR="00E01132" w:rsidRPr="006C4341" w:rsidRDefault="00E01132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41">
              <w:rPr>
                <w:rFonts w:ascii="Times New Roman" w:eastAsia="Times New Roman" w:hAnsi="Times New Roman" w:cs="Times New Roman"/>
                <w:sz w:val="20"/>
                <w:szCs w:val="20"/>
              </w:rPr>
              <w:t>Număr</w:t>
            </w:r>
          </w:p>
          <w:p w14:paraId="085F67EC" w14:textId="77777777" w:rsidR="00E01132" w:rsidRPr="006C4341" w:rsidRDefault="00E01132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41">
              <w:rPr>
                <w:rFonts w:ascii="Times New Roman" w:eastAsia="Times New Roman" w:hAnsi="Times New Roman" w:cs="Times New Roman"/>
                <w:sz w:val="20"/>
                <w:szCs w:val="20"/>
              </w:rPr>
              <w:t>(Parcelă)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F2280DB" w14:textId="77777777" w:rsidR="00E01132" w:rsidRPr="006C4341" w:rsidRDefault="00E01132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41">
              <w:rPr>
                <w:rFonts w:ascii="Times New Roman" w:eastAsia="Times New Roman" w:hAnsi="Times New Roman" w:cs="Times New Roman"/>
                <w:sz w:val="20"/>
                <w:szCs w:val="20"/>
              </w:rPr>
              <w:t>Bloc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9B62D45" w14:textId="77777777" w:rsidR="00E01132" w:rsidRPr="006C4341" w:rsidRDefault="00E01132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41">
              <w:rPr>
                <w:rFonts w:ascii="Times New Roman" w:eastAsia="Times New Roman" w:hAnsi="Times New Roman" w:cs="Times New Roman"/>
                <w:sz w:val="20"/>
                <w:szCs w:val="20"/>
              </w:rPr>
              <w:t>Scara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CF3967E" w14:textId="77777777" w:rsidR="00E01132" w:rsidRPr="006C4341" w:rsidRDefault="00E01132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41">
              <w:rPr>
                <w:rFonts w:ascii="Times New Roman" w:eastAsia="Times New Roman" w:hAnsi="Times New Roman" w:cs="Times New Roman"/>
                <w:sz w:val="20"/>
                <w:szCs w:val="20"/>
              </w:rPr>
              <w:t>Etaj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07E1454E" w14:textId="77777777" w:rsidR="00E01132" w:rsidRPr="006C4341" w:rsidRDefault="00E01132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41">
              <w:rPr>
                <w:rFonts w:ascii="Times New Roman" w:eastAsia="Times New Roman" w:hAnsi="Times New Roman" w:cs="Times New Roman"/>
                <w:sz w:val="20"/>
                <w:szCs w:val="20"/>
              </w:rPr>
              <w:t>Ap.</w:t>
            </w:r>
          </w:p>
        </w:tc>
        <w:tc>
          <w:tcPr>
            <w:tcW w:w="1120" w:type="dxa"/>
            <w:vMerge/>
            <w:shd w:val="clear" w:color="auto" w:fill="auto"/>
          </w:tcPr>
          <w:p w14:paraId="682C7988" w14:textId="77777777" w:rsidR="00E01132" w:rsidRPr="006C4341" w:rsidRDefault="00E01132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132" w:rsidRPr="006C4341" w14:paraId="1248B1C2" w14:textId="77777777" w:rsidTr="00F943CF">
        <w:trPr>
          <w:trHeight w:val="188"/>
        </w:trPr>
        <w:tc>
          <w:tcPr>
            <w:tcW w:w="1982" w:type="dxa"/>
            <w:shd w:val="clear" w:color="auto" w:fill="auto"/>
          </w:tcPr>
          <w:p w14:paraId="4D7DE34C" w14:textId="77777777" w:rsidR="00E01132" w:rsidRPr="006C4341" w:rsidRDefault="00E01132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14:paraId="7185C06F" w14:textId="77777777" w:rsidR="00E01132" w:rsidRPr="006C4341" w:rsidRDefault="00E01132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14:paraId="33345CC2" w14:textId="77777777" w:rsidR="00E01132" w:rsidRPr="006C4341" w:rsidRDefault="00E01132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14:paraId="7AD750D2" w14:textId="77777777" w:rsidR="00E01132" w:rsidRPr="006C4341" w:rsidRDefault="00E01132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14:paraId="31447A08" w14:textId="77777777" w:rsidR="00E01132" w:rsidRPr="006C4341" w:rsidRDefault="00E01132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14:paraId="2B0A548E" w14:textId="77777777" w:rsidR="00E01132" w:rsidRPr="006C4341" w:rsidRDefault="00E01132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14:paraId="465AA8A6" w14:textId="77777777" w:rsidR="00E01132" w:rsidRPr="006C4341" w:rsidRDefault="00E01132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14:paraId="1F04B2B6" w14:textId="77777777" w:rsidR="00E01132" w:rsidRPr="006C4341" w:rsidRDefault="00E01132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9D81774" w14:textId="77777777" w:rsidR="00E01132" w:rsidRPr="006C4341" w:rsidRDefault="00E01132" w:rsidP="00E0113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208648E" w14:textId="77777777" w:rsidR="00E01132" w:rsidRPr="006C4341" w:rsidRDefault="00E01132" w:rsidP="00E0113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70663E4" w14:textId="77777777" w:rsidR="00E01132" w:rsidRPr="006C4341" w:rsidRDefault="00E01132" w:rsidP="00E0113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330689" w14:textId="77777777" w:rsidR="00E01132" w:rsidRPr="006C4341" w:rsidRDefault="00E01132" w:rsidP="00E0113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F8E6E0A" w14:textId="77777777" w:rsidR="00E01132" w:rsidRPr="006C4341" w:rsidRDefault="00E01132" w:rsidP="00E0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C4341">
        <w:rPr>
          <w:rFonts w:ascii="Times New Roman" w:eastAsia="Times New Roman" w:hAnsi="Times New Roman" w:cs="Times New Roman"/>
          <w:b/>
        </w:rPr>
        <w:t xml:space="preserve">Semnătura </w:t>
      </w:r>
      <w:r>
        <w:rPr>
          <w:rFonts w:ascii="Times New Roman" w:eastAsia="Times New Roman" w:hAnsi="Times New Roman" w:cs="Times New Roman"/>
          <w:b/>
        </w:rPr>
        <w:t>ș</w:t>
      </w:r>
      <w:r w:rsidRPr="006C4341">
        <w:rPr>
          <w:rFonts w:ascii="Times New Roman" w:eastAsia="Times New Roman" w:hAnsi="Times New Roman" w:cs="Times New Roman"/>
          <w:b/>
        </w:rPr>
        <w:t xml:space="preserve">i </w:t>
      </w:r>
      <w:r>
        <w:rPr>
          <w:rFonts w:ascii="Times New Roman" w:eastAsia="Times New Roman" w:hAnsi="Times New Roman" w:cs="Times New Roman"/>
          <w:b/>
        </w:rPr>
        <w:t>ș</w:t>
      </w:r>
      <w:r w:rsidRPr="006C4341">
        <w:rPr>
          <w:rFonts w:ascii="Times New Roman" w:eastAsia="Times New Roman" w:hAnsi="Times New Roman" w:cs="Times New Roman"/>
          <w:b/>
        </w:rPr>
        <w:t>tampila</w:t>
      </w:r>
    </w:p>
    <w:p w14:paraId="76205F47" w14:textId="77777777" w:rsidR="00E01132" w:rsidRPr="006C4341" w:rsidRDefault="00E01132" w:rsidP="00E0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b/>
          <w:i/>
          <w:sz w:val="24"/>
          <w:szCs w:val="24"/>
        </w:rPr>
        <w:t>………………………….</w:t>
      </w:r>
    </w:p>
    <w:p w14:paraId="52F42B57" w14:textId="77777777" w:rsidR="00E01132" w:rsidRPr="006C4341" w:rsidRDefault="00E01132" w:rsidP="00E01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b/>
          <w:i/>
          <w:sz w:val="24"/>
          <w:szCs w:val="24"/>
        </w:rPr>
        <w:t>(persoană autorizată)</w:t>
      </w:r>
    </w:p>
    <w:p w14:paraId="7C2F8EE1" w14:textId="77777777" w:rsidR="00E01132" w:rsidRPr="006C4341" w:rsidRDefault="00E01132" w:rsidP="00E0113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7894B9E" w14:textId="77777777" w:rsidR="00E01132" w:rsidRPr="006C4341" w:rsidRDefault="00E01132" w:rsidP="00E01132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710"/>
        <w:gridCol w:w="2070"/>
        <w:gridCol w:w="2070"/>
      </w:tblGrid>
      <w:tr w:rsidR="00E01132" w:rsidRPr="006C4341" w14:paraId="2FAED2CD" w14:textId="77777777" w:rsidTr="00F943CF">
        <w:tc>
          <w:tcPr>
            <w:tcW w:w="3780" w:type="dxa"/>
            <w:shd w:val="clear" w:color="auto" w:fill="auto"/>
            <w:vAlign w:val="center"/>
          </w:tcPr>
          <w:p w14:paraId="7926CC3B" w14:textId="77777777" w:rsidR="00E01132" w:rsidRPr="006C4341" w:rsidRDefault="00E01132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4341">
              <w:rPr>
                <w:rFonts w:ascii="Times New Roman" w:eastAsia="Times New Roman" w:hAnsi="Times New Roman" w:cs="Times New Roman"/>
              </w:rPr>
              <w:t>Serviciu achitat cu chitan</w:t>
            </w:r>
            <w:r>
              <w:rPr>
                <w:rFonts w:ascii="Times New Roman" w:eastAsia="Times New Roman" w:hAnsi="Times New Roman" w:cs="Times New Roman"/>
              </w:rPr>
              <w:t>ț</w:t>
            </w:r>
            <w:r w:rsidRPr="006C4341">
              <w:rPr>
                <w:rFonts w:ascii="Times New Roman" w:eastAsia="Times New Roman" w:hAnsi="Times New Roman" w:cs="Times New Roman"/>
              </w:rPr>
              <w:t>a nr.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75D97C" w14:textId="77777777" w:rsidR="00E01132" w:rsidRPr="006C4341" w:rsidRDefault="00E01132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4341">
              <w:rPr>
                <w:rFonts w:ascii="Times New Roman" w:eastAsia="Times New Roman" w:hAnsi="Times New Roman" w:cs="Times New Roman"/>
              </w:rPr>
              <w:t>Data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425532C" w14:textId="77777777" w:rsidR="00E01132" w:rsidRPr="006C4341" w:rsidRDefault="00E01132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4341">
              <w:rPr>
                <w:rFonts w:ascii="Times New Roman" w:eastAsia="Times New Roman" w:hAnsi="Times New Roman" w:cs="Times New Roman"/>
              </w:rPr>
              <w:t>Suma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6F492C1" w14:textId="77777777" w:rsidR="00E01132" w:rsidRPr="006C4341" w:rsidRDefault="00E01132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4341">
              <w:rPr>
                <w:rFonts w:ascii="Times New Roman" w:eastAsia="Times New Roman" w:hAnsi="Times New Roman" w:cs="Times New Roman"/>
              </w:rPr>
              <w:t>Cod serviciu</w:t>
            </w:r>
          </w:p>
        </w:tc>
      </w:tr>
      <w:tr w:rsidR="00E01132" w:rsidRPr="006C4341" w14:paraId="6DEF9856" w14:textId="77777777" w:rsidTr="00F943CF">
        <w:tc>
          <w:tcPr>
            <w:tcW w:w="3780" w:type="dxa"/>
            <w:shd w:val="clear" w:color="auto" w:fill="auto"/>
          </w:tcPr>
          <w:p w14:paraId="60D9D065" w14:textId="77777777" w:rsidR="00E01132" w:rsidRPr="006C4341" w:rsidRDefault="00E01132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1F1CAF4D" w14:textId="77777777" w:rsidR="00E01132" w:rsidRPr="006C4341" w:rsidRDefault="00E01132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2A7DD313" w14:textId="77777777" w:rsidR="00E01132" w:rsidRPr="006C4341" w:rsidRDefault="00E01132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381738EC" w14:textId="77777777" w:rsidR="00E01132" w:rsidRPr="006C4341" w:rsidRDefault="00E01132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BB41CF2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C73392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126910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5582C6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86B85B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5B270B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F59C60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7CDE61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6BD7FF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4A4AA6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1E8332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9BD42F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27B956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FDDCCD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70C8608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7EA769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E9646C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BE780C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104518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7704D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DC17DD" w14:textId="77777777" w:rsidR="00E01132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8C1D40" w14:textId="77777777" w:rsidR="00E01132" w:rsidRPr="006C4341" w:rsidRDefault="00E01132" w:rsidP="00E011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4B0149" w14:textId="77777777" w:rsidR="00E01132" w:rsidRPr="006C4341" w:rsidRDefault="00E01132" w:rsidP="00E011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               Oficiul de Cadastru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Publicitate Imobiliară prelucrează date cu caracter personal furnizate de dumneavoastră prin mijloace automatizate, în scopul efectuării înscrierilor în sistemul integrat de cadastru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carte funciară sau în vederea eliberării copiilor de pe documentele din arhivă.</w:t>
      </w:r>
    </w:p>
    <w:p w14:paraId="297D099D" w14:textId="77777777" w:rsidR="00E01132" w:rsidRPr="006C4341" w:rsidRDefault="00E01132" w:rsidP="00E011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41">
        <w:rPr>
          <w:rFonts w:ascii="Times New Roman" w:eastAsia="Calibri" w:hAnsi="Times New Roman" w:cs="Times New Roman"/>
          <w:sz w:val="20"/>
          <w:szCs w:val="20"/>
        </w:rPr>
        <w:tab/>
        <w:t>Informa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iile înregistrate sunt destinate utilizării de către operator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sunt comunicate numai destinatarilor abilita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prin lege (Codul civil, legi speciale), inclusiv organelor de poli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ie, parchetelor, instan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elor, altor autorită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publice.</w:t>
      </w:r>
    </w:p>
    <w:p w14:paraId="3CE69970" w14:textId="77777777" w:rsidR="00E01132" w:rsidRPr="006C4341" w:rsidRDefault="00E01132" w:rsidP="00E0113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41">
        <w:rPr>
          <w:rFonts w:ascii="Times New Roman" w:eastAsia="Calibri" w:hAnsi="Times New Roman" w:cs="Times New Roman"/>
          <w:sz w:val="20"/>
          <w:szCs w:val="20"/>
        </w:rPr>
        <w:tab/>
        <w:t>Conform Legii nr. 677/2001 pentru protec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ia persoanelor cu privire la prelucrarea datelor cu caracter personal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libera circula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ie a acestor date, cu modificările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completările ulterioare, beneficia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de dreptul de acces, de interven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ie asupra datelor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de dreptul de a nu fi supus unei decizii individuale. Totodată, ave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dreptul să vă opune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prelucrării datelor personale care vă privesc, în limitele prevăzute de art. 15 din Legea nr. 677/2001, cu modificările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completările ulterioare. Pentru exercitarea acestor drepturi, vă pute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adresa la Oficiul de Cadastru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Publicitate Imobiliară cu o cerere scrisă, datată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semnată. De asemenea, vă este recunoscut dreptul de a vă adresa justi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iei.</w:t>
      </w:r>
    </w:p>
    <w:p w14:paraId="75992983" w14:textId="77777777" w:rsidR="00C67B84" w:rsidRDefault="00C67B84"/>
    <w:sectPr w:rsidR="00C67B84" w:rsidSect="00E01132">
      <w:pgSz w:w="11900" w:h="16840"/>
      <w:pgMar w:top="87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32"/>
    <w:rsid w:val="0059472B"/>
    <w:rsid w:val="00C67B84"/>
    <w:rsid w:val="00E0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0505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1132"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2231</Characters>
  <Application>Microsoft Macintosh Word</Application>
  <DocSecurity>0</DocSecurity>
  <Lines>18</Lines>
  <Paragraphs>5</Paragraphs>
  <ScaleCrop>false</ScaleCrop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2017-07-21T09:07:00Z</dcterms:created>
  <dcterms:modified xsi:type="dcterms:W3CDTF">2017-07-21T09:08:00Z</dcterms:modified>
</cp:coreProperties>
</file>